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823" w:rsidRDefault="00417823" w:rsidP="002453B9">
      <w:pPr>
        <w:spacing w:after="120" w:line="300" w:lineRule="auto"/>
        <w:jc w:val="both"/>
        <w:rPr>
          <w:rFonts w:asciiTheme="minorHAnsi" w:hAnsiTheme="minorHAnsi" w:cstheme="minorHAnsi"/>
          <w:b/>
          <w:bCs/>
          <w:spacing w:val="6"/>
          <w:sz w:val="22"/>
          <w:szCs w:val="22"/>
        </w:rPr>
      </w:pPr>
    </w:p>
    <w:p w:rsidR="00417823" w:rsidRDefault="00417823" w:rsidP="002453B9">
      <w:pPr>
        <w:spacing w:after="120" w:line="300" w:lineRule="auto"/>
        <w:jc w:val="both"/>
        <w:rPr>
          <w:rFonts w:asciiTheme="minorHAnsi" w:hAnsiTheme="minorHAnsi" w:cstheme="minorHAnsi"/>
          <w:b/>
          <w:bCs/>
          <w:spacing w:val="6"/>
          <w:sz w:val="22"/>
          <w:szCs w:val="22"/>
        </w:rPr>
      </w:pPr>
    </w:p>
    <w:p w:rsidR="002453B9" w:rsidRPr="003A4C0F" w:rsidRDefault="002453B9" w:rsidP="002453B9">
      <w:pPr>
        <w:spacing w:after="120" w:line="300" w:lineRule="auto"/>
        <w:jc w:val="both"/>
        <w:rPr>
          <w:rFonts w:asciiTheme="minorHAnsi" w:hAnsiTheme="minorHAnsi" w:cstheme="minorHAnsi"/>
          <w:b/>
          <w:bCs/>
          <w:spacing w:val="6"/>
          <w:sz w:val="22"/>
          <w:szCs w:val="22"/>
        </w:rPr>
      </w:pPr>
      <w:r w:rsidRPr="003A4C0F">
        <w:rPr>
          <w:rFonts w:asciiTheme="minorHAnsi" w:hAnsiTheme="minorHAnsi" w:cstheme="minorHAnsi"/>
          <w:b/>
          <w:bCs/>
          <w:spacing w:val="6"/>
          <w:sz w:val="22"/>
          <w:szCs w:val="22"/>
        </w:rPr>
        <w:t>ANEXO 2.3. FORMULARIO DE SOLICITUD Y DOCUMENTACIÓN JUSTIFICATIVA DE PAVIMENTACIÓN SIN REDES</w:t>
      </w:r>
    </w:p>
    <w:p w:rsidR="002453B9" w:rsidRPr="003A4C0F" w:rsidRDefault="002453B9" w:rsidP="0024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300" w:lineRule="auto"/>
        <w:ind w:firstLine="142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3A4C0F">
        <w:rPr>
          <w:rFonts w:asciiTheme="minorHAnsi" w:hAnsiTheme="minorHAnsi" w:cstheme="minorHAnsi"/>
          <w:bCs/>
          <w:spacing w:val="6"/>
          <w:sz w:val="22"/>
          <w:szCs w:val="22"/>
        </w:rPr>
        <w:t>FORMULARIO DE SOLICITUD PAVIMENTACIÓN SIN REDES</w:t>
      </w:r>
    </w:p>
    <w:p w:rsidR="002453B9" w:rsidRPr="003A4C0F" w:rsidRDefault="002453B9" w:rsidP="002453B9">
      <w:pPr>
        <w:pBdr>
          <w:bottom w:val="single" w:sz="12" w:space="1" w:color="auto"/>
        </w:pBdr>
        <w:spacing w:before="240" w:after="120" w:line="300" w:lineRule="auto"/>
        <w:ind w:firstLine="142"/>
        <w:jc w:val="both"/>
        <w:rPr>
          <w:rFonts w:asciiTheme="minorHAnsi" w:hAnsiTheme="minorHAnsi" w:cstheme="minorHAnsi"/>
          <w:b/>
          <w:bCs/>
          <w:spacing w:val="6"/>
          <w:sz w:val="22"/>
          <w:szCs w:val="22"/>
        </w:rPr>
      </w:pPr>
      <w:r w:rsidRPr="003A4C0F">
        <w:rPr>
          <w:rFonts w:asciiTheme="minorHAnsi" w:hAnsiTheme="minorHAnsi" w:cstheme="minorHAnsi"/>
          <w:b/>
          <w:bCs/>
          <w:spacing w:val="6"/>
          <w:sz w:val="22"/>
          <w:szCs w:val="22"/>
        </w:rPr>
        <w:t>Información de la entidad local solicitante</w:t>
      </w:r>
    </w:p>
    <w:p w:rsidR="002453B9" w:rsidRPr="003A4C0F" w:rsidRDefault="002453B9" w:rsidP="002453B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2"/>
        <w:tblW w:w="9606" w:type="dxa"/>
        <w:tblInd w:w="-113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2453B9" w:rsidRPr="003A4C0F" w:rsidTr="00FA4349">
        <w:trPr>
          <w:trHeight w:val="253"/>
        </w:trPr>
        <w:tc>
          <w:tcPr>
            <w:tcW w:w="4219" w:type="dxa"/>
          </w:tcPr>
          <w:p w:rsidR="002453B9" w:rsidRPr="003A4C0F" w:rsidRDefault="002453B9" w:rsidP="00FA4349">
            <w:pPr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Nombre del municipio o concejo solicitante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s-ES_tradnl"/>
            </w:rPr>
            <w:id w:val="134458016"/>
            <w:placeholder>
              <w:docPart w:val="BAF855608D78400CB0B457B5CF0A51E8"/>
            </w:placeholder>
            <w:showingPlcHdr/>
          </w:sdtPr>
          <w:sdtEndPr/>
          <w:sdtContent>
            <w:tc>
              <w:tcPr>
                <w:tcW w:w="5387" w:type="dxa"/>
              </w:tcPr>
              <w:p w:rsidR="002453B9" w:rsidRPr="003A4C0F" w:rsidRDefault="002453B9" w:rsidP="00FA4349">
                <w:pPr>
                  <w:spacing w:line="288" w:lineRule="auto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es-ES_tradnl"/>
                  </w:rPr>
                </w:pPr>
                <w:r w:rsidRPr="0021279B">
                  <w:rPr>
                    <w:rStyle w:val="Textodelmarcadordeposicin"/>
                    <w:rFonts w:asciiTheme="minorHAnsi" w:eastAsiaTheme="minorHAnsi" w:hAnsiTheme="minorHAnsi" w:cstheme="minorHAnsi"/>
                    <w:color w:val="FF0000"/>
                  </w:rPr>
                  <w:t>Nombre del municipio o concejo</w:t>
                </w:r>
              </w:p>
            </w:tc>
          </w:sdtContent>
        </w:sdt>
      </w:tr>
      <w:tr w:rsidR="002453B9" w:rsidRPr="003A4C0F" w:rsidTr="00FA4349">
        <w:trPr>
          <w:trHeight w:val="253"/>
        </w:trPr>
        <w:tc>
          <w:tcPr>
            <w:tcW w:w="4219" w:type="dxa"/>
          </w:tcPr>
          <w:p w:rsidR="002453B9" w:rsidRPr="003A4C0F" w:rsidRDefault="002453B9" w:rsidP="00FA4349">
            <w:pPr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NIF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s-ES_tradnl"/>
            </w:rPr>
            <w:id w:val="-1964565689"/>
            <w:placeholder>
              <w:docPart w:val="24CA9E6A63AF4417AEE3DB52F62C78F3"/>
            </w:placeholder>
            <w:showingPlcHdr/>
          </w:sdtPr>
          <w:sdtEndPr/>
          <w:sdtContent>
            <w:tc>
              <w:tcPr>
                <w:tcW w:w="5387" w:type="dxa"/>
              </w:tcPr>
              <w:p w:rsidR="002453B9" w:rsidRPr="003A4C0F" w:rsidRDefault="002453B9" w:rsidP="00FA4349">
                <w:pPr>
                  <w:spacing w:line="288" w:lineRule="auto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es-ES_tradnl"/>
                  </w:rPr>
                </w:pPr>
                <w:r w:rsidRPr="0021279B">
                  <w:rPr>
                    <w:rStyle w:val="Textodelmarcadordeposicin"/>
                    <w:rFonts w:asciiTheme="minorHAnsi" w:eastAsiaTheme="minorHAnsi" w:hAnsiTheme="minorHAnsi" w:cstheme="minorHAnsi"/>
                    <w:color w:val="FF0000"/>
                  </w:rPr>
                  <w:t>NIF</w:t>
                </w:r>
              </w:p>
            </w:tc>
          </w:sdtContent>
        </w:sdt>
      </w:tr>
      <w:tr w:rsidR="002453B9" w:rsidRPr="003A4C0F" w:rsidTr="00FA4349">
        <w:trPr>
          <w:trHeight w:val="253"/>
        </w:trPr>
        <w:tc>
          <w:tcPr>
            <w:tcW w:w="4219" w:type="dxa"/>
          </w:tcPr>
          <w:p w:rsidR="002453B9" w:rsidRPr="003A4C0F" w:rsidRDefault="002453B9" w:rsidP="00FA4349">
            <w:pPr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Persona de contacto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s-ES_tradnl"/>
            </w:rPr>
            <w:id w:val="947427652"/>
            <w:placeholder>
              <w:docPart w:val="4A4EDC99818D46B38357A60E407054F1"/>
            </w:placeholder>
            <w:showingPlcHdr/>
          </w:sdtPr>
          <w:sdtEndPr/>
          <w:sdtContent>
            <w:tc>
              <w:tcPr>
                <w:tcW w:w="5387" w:type="dxa"/>
              </w:tcPr>
              <w:p w:rsidR="002453B9" w:rsidRPr="003A4C0F" w:rsidRDefault="002453B9" w:rsidP="00FA4349">
                <w:pPr>
                  <w:spacing w:line="288" w:lineRule="auto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es-ES_tradnl"/>
                  </w:rPr>
                </w:pPr>
                <w:r w:rsidRPr="0021279B">
                  <w:rPr>
                    <w:rStyle w:val="Textodelmarcadordeposicin"/>
                    <w:rFonts w:asciiTheme="minorHAnsi" w:eastAsiaTheme="minorHAnsi" w:hAnsiTheme="minorHAnsi" w:cstheme="minorHAnsi"/>
                    <w:color w:val="FF0000"/>
                  </w:rPr>
                  <w:t>Nombre y apellidos persona de contacto</w:t>
                </w:r>
              </w:p>
            </w:tc>
          </w:sdtContent>
        </w:sdt>
      </w:tr>
      <w:tr w:rsidR="002453B9" w:rsidRPr="003A4C0F" w:rsidTr="00FA4349">
        <w:trPr>
          <w:trHeight w:val="253"/>
        </w:trPr>
        <w:tc>
          <w:tcPr>
            <w:tcW w:w="4219" w:type="dxa"/>
          </w:tcPr>
          <w:p w:rsidR="002453B9" w:rsidRPr="003A4C0F" w:rsidRDefault="002453B9" w:rsidP="00FA4349">
            <w:pPr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Teléfono de contacto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s-ES_tradnl"/>
            </w:rPr>
            <w:id w:val="1533065503"/>
            <w:placeholder>
              <w:docPart w:val="B5BFFC84CCE841699CCBD16F1E98A79B"/>
            </w:placeholder>
            <w:showingPlcHdr/>
          </w:sdtPr>
          <w:sdtEndPr/>
          <w:sdtContent>
            <w:tc>
              <w:tcPr>
                <w:tcW w:w="5387" w:type="dxa"/>
              </w:tcPr>
              <w:p w:rsidR="002453B9" w:rsidRPr="003A4C0F" w:rsidRDefault="002453B9" w:rsidP="00FA4349">
                <w:pPr>
                  <w:spacing w:line="288" w:lineRule="auto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es-ES_tradnl"/>
                  </w:rPr>
                </w:pPr>
                <w:r w:rsidRPr="0021279B">
                  <w:rPr>
                    <w:rStyle w:val="Textodelmarcadordeposicin"/>
                    <w:rFonts w:asciiTheme="minorHAnsi" w:eastAsiaTheme="minorHAnsi" w:hAnsiTheme="minorHAnsi" w:cstheme="minorHAnsi"/>
                    <w:color w:val="FF0000"/>
                  </w:rPr>
                  <w:t>Teléfono persona de contacto</w:t>
                </w:r>
              </w:p>
            </w:tc>
          </w:sdtContent>
        </w:sdt>
      </w:tr>
    </w:tbl>
    <w:p w:rsidR="002453B9" w:rsidRPr="003A4C0F" w:rsidRDefault="002453B9" w:rsidP="002453B9">
      <w:pPr>
        <w:spacing w:before="120" w:after="120" w:line="280" w:lineRule="exact"/>
        <w:ind w:left="-426" w:right="-710"/>
        <w:jc w:val="both"/>
        <w:rPr>
          <w:rFonts w:asciiTheme="minorHAnsi" w:hAnsiTheme="minorHAnsi" w:cstheme="minorHAnsi"/>
          <w:sz w:val="22"/>
          <w:szCs w:val="22"/>
        </w:rPr>
      </w:pPr>
    </w:p>
    <w:p w:rsidR="002453B9" w:rsidRPr="003A4C0F" w:rsidRDefault="002453B9" w:rsidP="002453B9">
      <w:pPr>
        <w:pBdr>
          <w:bottom w:val="single" w:sz="12" w:space="1" w:color="auto"/>
        </w:pBdr>
        <w:spacing w:after="120" w:line="300" w:lineRule="auto"/>
        <w:ind w:firstLine="142"/>
        <w:jc w:val="both"/>
        <w:rPr>
          <w:rFonts w:asciiTheme="minorHAnsi" w:hAnsiTheme="minorHAnsi" w:cstheme="minorHAnsi"/>
          <w:b/>
          <w:bCs/>
          <w:spacing w:val="6"/>
          <w:sz w:val="22"/>
          <w:szCs w:val="22"/>
        </w:rPr>
      </w:pPr>
      <w:r w:rsidRPr="003A4C0F">
        <w:rPr>
          <w:rFonts w:asciiTheme="minorHAnsi" w:hAnsiTheme="minorHAnsi" w:cstheme="minorHAnsi"/>
          <w:b/>
          <w:bCs/>
          <w:spacing w:val="6"/>
          <w:sz w:val="22"/>
          <w:szCs w:val="22"/>
        </w:rPr>
        <w:t>Información de la inversión</w:t>
      </w:r>
    </w:p>
    <w:p w:rsidR="002453B9" w:rsidRPr="003A4C0F" w:rsidRDefault="002453B9" w:rsidP="002453B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2"/>
        <w:tblW w:w="9640" w:type="dxa"/>
        <w:tblInd w:w="-147" w:type="dxa"/>
        <w:tblLook w:val="04A0" w:firstRow="1" w:lastRow="0" w:firstColumn="1" w:lastColumn="0" w:noHBand="0" w:noVBand="1"/>
      </w:tblPr>
      <w:tblGrid>
        <w:gridCol w:w="3970"/>
        <w:gridCol w:w="1842"/>
        <w:gridCol w:w="1843"/>
        <w:gridCol w:w="1985"/>
      </w:tblGrid>
      <w:tr w:rsidR="002453B9" w:rsidRPr="003A4C0F" w:rsidTr="00FA4349">
        <w:trPr>
          <w:trHeight w:val="227"/>
        </w:trPr>
        <w:tc>
          <w:tcPr>
            <w:tcW w:w="9640" w:type="dxa"/>
            <w:gridSpan w:val="4"/>
          </w:tcPr>
          <w:p w:rsidR="002453B9" w:rsidRPr="003A4C0F" w:rsidRDefault="002453B9" w:rsidP="00FA4349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</w:rPr>
              <w:t>Denominación de la inversión: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018349518"/>
              <w:placeholder>
                <w:docPart w:val="984B8D97C0D744DC911330978256FC9D"/>
              </w:placeholder>
              <w:showingPlcHdr/>
            </w:sdtPr>
            <w:sdtEndPr/>
            <w:sdtContent>
              <w:p w:rsidR="002453B9" w:rsidRPr="003A4C0F" w:rsidRDefault="002453B9" w:rsidP="00FA4349">
                <w:pPr>
                  <w:spacing w:before="120" w:after="120" w:line="280" w:lineRule="exact"/>
                  <w:ind w:right="-29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95B71">
                  <w:rPr>
                    <w:rStyle w:val="Textodelmarcadordeposicin"/>
                    <w:rFonts w:asciiTheme="minorHAnsi" w:eastAsiaTheme="minorHAnsi" w:hAnsiTheme="minorHAnsi" w:cstheme="minorHAnsi"/>
                    <w:color w:val="FF0000"/>
                  </w:rPr>
                  <w:t>Denominación de la inversión</w:t>
                </w:r>
              </w:p>
            </w:sdtContent>
          </w:sdt>
        </w:tc>
      </w:tr>
      <w:tr w:rsidR="002453B9" w:rsidRPr="003A4C0F" w:rsidTr="00FA4349">
        <w:trPr>
          <w:trHeight w:val="227"/>
        </w:trPr>
        <w:tc>
          <w:tcPr>
            <w:tcW w:w="3970" w:type="dxa"/>
          </w:tcPr>
          <w:p w:rsidR="002453B9" w:rsidRPr="003A4C0F" w:rsidRDefault="002453B9" w:rsidP="00FA4349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</w:rPr>
              <w:t>Propuesta de programación temporal (marcar la anualidad o anualidades en las que se pretende ejecutar la inversión)</w:t>
            </w:r>
          </w:p>
        </w:tc>
        <w:tc>
          <w:tcPr>
            <w:tcW w:w="1842" w:type="dxa"/>
            <w:vAlign w:val="center"/>
          </w:tcPr>
          <w:p w:rsidR="002453B9" w:rsidRPr="003A4C0F" w:rsidRDefault="002453B9" w:rsidP="00FA4349">
            <w:pPr>
              <w:spacing w:before="120" w:after="120" w:line="280" w:lineRule="exact"/>
              <w:ind w:right="-29"/>
              <w:rPr>
                <w:rFonts w:asciiTheme="minorHAnsi" w:hAnsiTheme="minorHAnsi" w:cstheme="minorHAnsi"/>
                <w:sz w:val="22"/>
                <w:szCs w:val="22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6210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C0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3A4C0F">
              <w:rPr>
                <w:rFonts w:asciiTheme="minorHAnsi" w:hAnsiTheme="minorHAnsi" w:cstheme="minorHAnsi"/>
                <w:sz w:val="22"/>
                <w:szCs w:val="22"/>
              </w:rPr>
              <w:t xml:space="preserve"> 2023</w:t>
            </w:r>
          </w:p>
        </w:tc>
        <w:tc>
          <w:tcPr>
            <w:tcW w:w="1843" w:type="dxa"/>
            <w:vAlign w:val="center"/>
          </w:tcPr>
          <w:p w:rsidR="002453B9" w:rsidRPr="003A4C0F" w:rsidRDefault="00417823" w:rsidP="00FA4349">
            <w:pPr>
              <w:spacing w:before="120" w:after="120" w:line="280" w:lineRule="exact"/>
              <w:ind w:right="-29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5835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3B9" w:rsidRPr="003A4C0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453B9" w:rsidRPr="003A4C0F">
              <w:rPr>
                <w:rFonts w:asciiTheme="minorHAnsi" w:hAnsiTheme="minorHAnsi" w:cstheme="minorHAnsi"/>
                <w:sz w:val="22"/>
                <w:szCs w:val="22"/>
              </w:rPr>
              <w:t xml:space="preserve"> 2024</w:t>
            </w:r>
          </w:p>
        </w:tc>
        <w:tc>
          <w:tcPr>
            <w:tcW w:w="1985" w:type="dxa"/>
            <w:vAlign w:val="center"/>
          </w:tcPr>
          <w:p w:rsidR="002453B9" w:rsidRPr="003A4C0F" w:rsidRDefault="00417823" w:rsidP="00FA4349">
            <w:pPr>
              <w:spacing w:before="120" w:after="120" w:line="280" w:lineRule="exact"/>
              <w:ind w:right="-29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6897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3B9" w:rsidRPr="003A4C0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453B9" w:rsidRPr="003A4C0F">
              <w:rPr>
                <w:rFonts w:asciiTheme="minorHAnsi" w:hAnsiTheme="minorHAnsi" w:cstheme="minorHAnsi"/>
                <w:sz w:val="22"/>
                <w:szCs w:val="22"/>
              </w:rPr>
              <w:t xml:space="preserve"> 2025</w:t>
            </w:r>
          </w:p>
        </w:tc>
      </w:tr>
      <w:tr w:rsidR="002453B9" w:rsidRPr="003A4C0F" w:rsidTr="00FA4349">
        <w:trPr>
          <w:trHeight w:val="227"/>
        </w:trPr>
        <w:tc>
          <w:tcPr>
            <w:tcW w:w="3970" w:type="dxa"/>
          </w:tcPr>
          <w:p w:rsidR="002453B9" w:rsidRPr="003A4C0F" w:rsidRDefault="002453B9" w:rsidP="00FA4349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</w:rPr>
              <w:t>Listado de inversiones de Pavimentación sin redes solicitadas en orden de prioridad</w:t>
            </w:r>
          </w:p>
          <w:p w:rsidR="002453B9" w:rsidRPr="003A4C0F" w:rsidRDefault="002453B9" w:rsidP="00FA4349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:rsidR="002453B9" w:rsidRPr="003A4C0F" w:rsidRDefault="002453B9" w:rsidP="00FA4349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</w:rPr>
              <w:t xml:space="preserve">Nº1: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2730685"/>
                <w:placeholder>
                  <w:docPart w:val="B5FC50420CA14BDB8B8A073C72268D97"/>
                </w:placeholder>
                <w:showingPlcHdr/>
              </w:sdtPr>
              <w:sdtEndPr/>
              <w:sdtContent>
                <w:r w:rsidRPr="0021279B">
                  <w:rPr>
                    <w:rStyle w:val="Textodelmarcadordeposicin"/>
                    <w:rFonts w:asciiTheme="minorHAnsi" w:eastAsiaTheme="minorHAnsi" w:hAnsiTheme="minorHAnsi" w:cstheme="minorHAnsi"/>
                    <w:color w:val="FF0000"/>
                  </w:rPr>
                  <w:t>Denominación de la inversión</w:t>
                </w:r>
              </w:sdtContent>
            </w:sdt>
          </w:p>
          <w:p w:rsidR="002453B9" w:rsidRPr="003A4C0F" w:rsidRDefault="002453B9" w:rsidP="00FA4349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</w:rPr>
              <w:t xml:space="preserve">Nº2: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98873304"/>
                <w:placeholder>
                  <w:docPart w:val="B62C219D471447A79BC5622BC4C08400"/>
                </w:placeholder>
                <w:showingPlcHdr/>
              </w:sdtPr>
              <w:sdtEndPr/>
              <w:sdtContent>
                <w:r w:rsidRPr="0021279B">
                  <w:rPr>
                    <w:rStyle w:val="Textodelmarcadordeposicin"/>
                    <w:rFonts w:asciiTheme="minorHAnsi" w:eastAsiaTheme="minorHAnsi" w:hAnsiTheme="minorHAnsi" w:cstheme="minorHAnsi"/>
                    <w:color w:val="FF0000"/>
                  </w:rPr>
                  <w:t>Denominación de la inversión</w:t>
                </w:r>
              </w:sdtContent>
            </w:sdt>
          </w:p>
          <w:p w:rsidR="002453B9" w:rsidRPr="003A4C0F" w:rsidRDefault="002453B9" w:rsidP="00FA4349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</w:rPr>
              <w:t>Nº3:</w:t>
            </w:r>
          </w:p>
          <w:p w:rsidR="002453B9" w:rsidRPr="003A4C0F" w:rsidRDefault="002453B9" w:rsidP="00FA4349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</w:tr>
      <w:tr w:rsidR="002453B9" w:rsidRPr="003A4C0F" w:rsidTr="00FA4349">
        <w:trPr>
          <w:trHeight w:val="227"/>
        </w:trPr>
        <w:tc>
          <w:tcPr>
            <w:tcW w:w="3970" w:type="dxa"/>
          </w:tcPr>
          <w:p w:rsidR="002453B9" w:rsidRPr="003A4C0F" w:rsidRDefault="002453B9" w:rsidP="00FA4349">
            <w:pPr>
              <w:spacing w:before="120" w:after="120" w:line="280" w:lineRule="exact"/>
              <w:ind w:right="-29"/>
              <w:rPr>
                <w:rFonts w:asciiTheme="minorHAnsi" w:hAnsiTheme="minorHAnsi" w:cstheme="minorHAnsi"/>
                <w:sz w:val="22"/>
                <w:szCs w:val="22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</w:rPr>
              <w:t>Documentación justificativa Pavimentación sin redes (marcar los documentos que se adjunten)</w:t>
            </w:r>
          </w:p>
        </w:tc>
        <w:tc>
          <w:tcPr>
            <w:tcW w:w="5670" w:type="dxa"/>
            <w:gridSpan w:val="3"/>
          </w:tcPr>
          <w:p w:rsidR="002453B9" w:rsidRPr="003A4C0F" w:rsidRDefault="00417823" w:rsidP="00FA4349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9451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3B9" w:rsidRPr="003A4C0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453B9" w:rsidRPr="003A4C0F">
              <w:rPr>
                <w:rFonts w:asciiTheme="minorHAnsi" w:hAnsiTheme="minorHAnsi" w:cstheme="minorHAnsi"/>
                <w:sz w:val="22"/>
                <w:szCs w:val="22"/>
              </w:rPr>
              <w:t xml:space="preserve"> Declaración responsable del representante de la entidad que preste el servicio de abastecimiento y saneamiento sobre la existencia de redes y su antigüedad.</w:t>
            </w:r>
          </w:p>
          <w:p w:rsidR="002453B9" w:rsidRPr="003A4C0F" w:rsidRDefault="00417823" w:rsidP="00FA4349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4569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3B9" w:rsidRPr="003A4C0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453B9" w:rsidRPr="003A4C0F">
              <w:rPr>
                <w:rFonts w:asciiTheme="minorHAnsi" w:hAnsiTheme="minorHAnsi" w:cstheme="minorHAnsi"/>
                <w:sz w:val="22"/>
                <w:szCs w:val="22"/>
              </w:rPr>
              <w:t xml:space="preserve"> Certificado sobre empadronamiento en solicitudes de caminos a viviendas permanentemente habitadas.</w:t>
            </w:r>
          </w:p>
          <w:p w:rsidR="002453B9" w:rsidRPr="003A4C0F" w:rsidRDefault="002453B9" w:rsidP="00FA4349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0705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C0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3A4C0F">
              <w:rPr>
                <w:rFonts w:asciiTheme="minorHAnsi" w:hAnsiTheme="minorHAnsi" w:cstheme="minorHAnsi"/>
                <w:sz w:val="22"/>
                <w:szCs w:val="22"/>
              </w:rPr>
              <w:t xml:space="preserve"> Informe del órgano competente sobre declaración como bien de interés cultural o relativo a la importancia histórico-artística del casco urbano en donde se ubica la pavimentación</w:t>
            </w:r>
          </w:p>
          <w:p w:rsidR="002453B9" w:rsidRPr="003A4C0F" w:rsidRDefault="00417823" w:rsidP="00FA4349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2600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3B9" w:rsidRPr="003A4C0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453B9" w:rsidRPr="003A4C0F">
              <w:rPr>
                <w:rFonts w:asciiTheme="minorHAnsi" w:hAnsiTheme="minorHAnsi" w:cstheme="minorHAnsi"/>
                <w:sz w:val="22"/>
                <w:szCs w:val="22"/>
              </w:rPr>
              <w:t xml:space="preserve"> Informe justificativo del grado de necesidad de la inversión acorde a los criterios generales de selección y priorización.</w:t>
            </w:r>
          </w:p>
          <w:p w:rsidR="002453B9" w:rsidRPr="003A4C0F" w:rsidRDefault="00417823" w:rsidP="00FA4349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5531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3B9" w:rsidRPr="003A4C0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453B9" w:rsidRPr="003A4C0F">
              <w:rPr>
                <w:rFonts w:asciiTheme="minorHAnsi" w:hAnsiTheme="minorHAnsi" w:cstheme="minorHAnsi"/>
                <w:sz w:val="22"/>
                <w:szCs w:val="22"/>
              </w:rPr>
              <w:t xml:space="preserve"> Otros (especificar):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49610548"/>
                <w:placeholder>
                  <w:docPart w:val="90FC632E86CE45C883C5925D7DD84FCA"/>
                </w:placeholder>
                <w:showingPlcHdr/>
              </w:sdtPr>
              <w:sdtEndPr/>
              <w:sdtContent>
                <w:r w:rsidR="002453B9" w:rsidRPr="00395B71">
                  <w:rPr>
                    <w:rStyle w:val="Textodelmarcadordeposicin"/>
                    <w:rFonts w:asciiTheme="minorHAnsi" w:eastAsiaTheme="minorHAnsi" w:hAnsiTheme="minorHAnsi" w:cstheme="minorHAnsi"/>
                    <w:color w:val="FF0000"/>
                  </w:rPr>
                  <w:t>Documentación presentada</w:t>
                </w:r>
              </w:sdtContent>
            </w:sdt>
          </w:p>
          <w:p w:rsidR="002453B9" w:rsidRPr="003A4C0F" w:rsidRDefault="002453B9" w:rsidP="00FA4349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F1A90" w:rsidRDefault="00417823"/>
    <w:sectPr w:rsidR="004F1A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823" w:rsidRDefault="00417823" w:rsidP="00417823">
      <w:r>
        <w:separator/>
      </w:r>
    </w:p>
  </w:endnote>
  <w:endnote w:type="continuationSeparator" w:id="0">
    <w:p w:rsidR="00417823" w:rsidRDefault="00417823" w:rsidP="00417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823" w:rsidRDefault="0041782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823" w:rsidRDefault="0041782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823" w:rsidRDefault="004178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823" w:rsidRDefault="00417823" w:rsidP="00417823">
      <w:r>
        <w:separator/>
      </w:r>
    </w:p>
  </w:footnote>
  <w:footnote w:type="continuationSeparator" w:id="0">
    <w:p w:rsidR="00417823" w:rsidRDefault="00417823" w:rsidP="00417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823" w:rsidRDefault="0041782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823" w:rsidRDefault="00417823" w:rsidP="00417823">
    <w:pPr>
      <w:pStyle w:val="Encabezado"/>
      <w:tabs>
        <w:tab w:val="clear" w:pos="4252"/>
        <w:tab w:val="center" w:pos="4536"/>
      </w:tabs>
      <w:ind w:left="567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B6EB763" wp14:editId="217E1AB2">
          <wp:simplePos x="0" y="0"/>
          <wp:positionH relativeFrom="column">
            <wp:posOffset>4378721</wp:posOffset>
          </wp:positionH>
          <wp:positionV relativeFrom="paragraph">
            <wp:posOffset>-208747</wp:posOffset>
          </wp:positionV>
          <wp:extent cx="1509395" cy="789940"/>
          <wp:effectExtent l="0" t="0" r="0" b="0"/>
          <wp:wrapTight wrapText="bothSides">
            <wp:wrapPolygon edited="0">
              <wp:start x="1636" y="0"/>
              <wp:lineTo x="0" y="4167"/>
              <wp:lineTo x="0" y="7293"/>
              <wp:lineTo x="1908" y="8334"/>
              <wp:lineTo x="1636" y="11460"/>
              <wp:lineTo x="2454" y="19794"/>
              <wp:lineTo x="4089" y="20836"/>
              <wp:lineTo x="8996" y="20836"/>
              <wp:lineTo x="11177" y="20836"/>
              <wp:lineTo x="17447" y="20836"/>
              <wp:lineTo x="19355" y="19794"/>
              <wp:lineTo x="18810" y="16669"/>
              <wp:lineTo x="21264" y="13023"/>
              <wp:lineTo x="21264" y="10418"/>
              <wp:lineTo x="19355" y="8334"/>
              <wp:lineTo x="19355" y="0"/>
              <wp:lineTo x="1636" y="0"/>
            </wp:wrapPolygon>
          </wp:wrapTight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Recurso 3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D2EE4F" wp14:editId="200D5020">
              <wp:simplePos x="0" y="0"/>
              <wp:positionH relativeFrom="column">
                <wp:posOffset>-313834</wp:posOffset>
              </wp:positionH>
              <wp:positionV relativeFrom="paragraph">
                <wp:posOffset>-208675</wp:posOffset>
              </wp:positionV>
              <wp:extent cx="2562711" cy="724535"/>
              <wp:effectExtent l="0" t="0" r="9525" b="0"/>
              <wp:wrapNone/>
              <wp:docPr id="29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62711" cy="724535"/>
                        <a:chOff x="2164" y="853"/>
                        <a:chExt cx="4049" cy="1141"/>
                      </a:xfrm>
                    </wpg:grpSpPr>
                    <wps:wsp>
                      <wps:cNvPr id="30" name="Text Box 62"/>
                      <wps:cNvSpPr txBox="1">
                        <a:spLocks noChangeArrowheads="1"/>
                      </wps:cNvSpPr>
                      <wps:spPr bwMode="auto">
                        <a:xfrm>
                          <a:off x="2657" y="1080"/>
                          <a:ext cx="3556" cy="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823" w:rsidRPr="004E73FC" w:rsidRDefault="00417823" w:rsidP="00417823">
                            <w:pPr>
                              <w:spacing w:line="200" w:lineRule="exact"/>
                              <w:ind w:left="11" w:hanging="11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E73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Gobierno de Navarra</w:t>
                            </w:r>
                          </w:p>
                          <w:p w:rsidR="00417823" w:rsidRPr="004E73FC" w:rsidRDefault="00417823" w:rsidP="00417823">
                            <w:pPr>
                              <w:spacing w:line="200" w:lineRule="exact"/>
                              <w:ind w:left="11" w:hanging="11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E73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Nafarroako</w:t>
                            </w:r>
                            <w:proofErr w:type="spellEnd"/>
                            <w:r w:rsidRPr="004E73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E73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Gobernua</w:t>
                            </w:r>
                            <w:proofErr w:type="spellEnd"/>
                          </w:p>
                          <w:p w:rsidR="00417823" w:rsidRPr="004E73FC" w:rsidRDefault="00417823" w:rsidP="00417823">
                            <w:pPr>
                              <w:spacing w:line="200" w:lineRule="exact"/>
                              <w:ind w:left="11" w:hanging="1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E73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Departamento de Cohesión Territorial</w:t>
                            </w:r>
                          </w:p>
                          <w:p w:rsidR="00417823" w:rsidRPr="004E73FC" w:rsidRDefault="00417823" w:rsidP="00417823">
                            <w:pPr>
                              <w:spacing w:line="200" w:lineRule="exact"/>
                              <w:ind w:left="11" w:hanging="1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E73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Lurralde</w:t>
                            </w:r>
                            <w:proofErr w:type="spellEnd"/>
                            <w:r w:rsidRPr="004E73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E73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Kohesiorako</w:t>
                            </w:r>
                            <w:proofErr w:type="spellEnd"/>
                            <w:r w:rsidRPr="004E73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E73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Departamentua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Picture 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4" y="853"/>
                          <a:ext cx="391" cy="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DD2EE4F" id="Group 61" o:spid="_x0000_s1026" style="position:absolute;left:0;text-align:left;margin-left:-24.7pt;margin-top:-16.45pt;width:201.8pt;height:57.05pt;z-index:251659264" coordorigin="2164,853" coordsize="4049,11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7" type="#_x0000_t202" style="position:absolute;left:2657;top:1080;width:3556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<v:textbox inset="0,0,0,0">
                  <w:txbxContent>
                    <w:p w:rsidR="00417823" w:rsidRPr="004E73FC" w:rsidRDefault="00417823" w:rsidP="00417823">
                      <w:pPr>
                        <w:spacing w:line="200" w:lineRule="exact"/>
                        <w:ind w:left="11" w:hanging="11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E73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Gobierno de Navarra</w:t>
                      </w:r>
                    </w:p>
                    <w:p w:rsidR="00417823" w:rsidRPr="004E73FC" w:rsidRDefault="00417823" w:rsidP="00417823">
                      <w:pPr>
                        <w:spacing w:line="200" w:lineRule="exact"/>
                        <w:ind w:left="11" w:hanging="11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4E73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Nafarroako</w:t>
                      </w:r>
                      <w:proofErr w:type="spellEnd"/>
                      <w:r w:rsidRPr="004E73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E73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Gobernua</w:t>
                      </w:r>
                      <w:proofErr w:type="spellEnd"/>
                    </w:p>
                    <w:p w:rsidR="00417823" w:rsidRPr="004E73FC" w:rsidRDefault="00417823" w:rsidP="00417823">
                      <w:pPr>
                        <w:spacing w:line="200" w:lineRule="exact"/>
                        <w:ind w:left="11" w:hanging="1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E73FC">
                        <w:rPr>
                          <w:rFonts w:ascii="Arial" w:hAnsi="Arial" w:cs="Arial"/>
                          <w:sz w:val="18"/>
                          <w:szCs w:val="18"/>
                        </w:rPr>
                        <w:t>Departamento de Cohesión Territorial</w:t>
                      </w:r>
                    </w:p>
                    <w:p w:rsidR="00417823" w:rsidRPr="004E73FC" w:rsidRDefault="00417823" w:rsidP="00417823">
                      <w:pPr>
                        <w:spacing w:line="200" w:lineRule="exact"/>
                        <w:ind w:left="11" w:hanging="1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4E73FC">
                        <w:rPr>
                          <w:rFonts w:ascii="Arial" w:hAnsi="Arial" w:cs="Arial"/>
                          <w:sz w:val="18"/>
                          <w:szCs w:val="18"/>
                        </w:rPr>
                        <w:t>Lurralde</w:t>
                      </w:r>
                      <w:proofErr w:type="spellEnd"/>
                      <w:r w:rsidRPr="004E73F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E73FC">
                        <w:rPr>
                          <w:rFonts w:ascii="Arial" w:hAnsi="Arial" w:cs="Arial"/>
                          <w:sz w:val="18"/>
                          <w:szCs w:val="18"/>
                        </w:rPr>
                        <w:t>Kohesiorako</w:t>
                      </w:r>
                      <w:proofErr w:type="spellEnd"/>
                      <w:r w:rsidRPr="004E73F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E73FC">
                        <w:rPr>
                          <w:rFonts w:ascii="Arial" w:hAnsi="Arial" w:cs="Arial"/>
                          <w:sz w:val="18"/>
                          <w:szCs w:val="18"/>
                        </w:rPr>
                        <w:t>Departamentua</w:t>
                      </w:r>
                      <w:proofErr w:type="spellEnd"/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3" o:spid="_x0000_s1028" type="#_x0000_t75" style="position:absolute;left:2164;top:853;width:391;height: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">
                <v:imagedata r:id="rId3" o:title=""/>
              </v:shape>
            </v:group>
          </w:pict>
        </mc:Fallback>
      </mc:AlternateContent>
    </w:r>
  </w:p>
  <w:p w:rsidR="00417823" w:rsidRDefault="00417823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823" w:rsidRDefault="004178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B9"/>
    <w:rsid w:val="002453B9"/>
    <w:rsid w:val="0037722F"/>
    <w:rsid w:val="00417823"/>
    <w:rsid w:val="005D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3B70"/>
  <w15:chartTrackingRefBased/>
  <w15:docId w15:val="{C65CA12C-7003-42FD-8561-679C5798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">
    <w:name w:val="Tabla con cuadrícula2"/>
    <w:basedOn w:val="Tablanormal"/>
    <w:next w:val="Tablaconcuadrcula"/>
    <w:rsid w:val="00245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53B9"/>
    <w:rPr>
      <w:color w:val="808080"/>
    </w:rPr>
  </w:style>
  <w:style w:type="table" w:styleId="Tablaconcuadrcula">
    <w:name w:val="Table Grid"/>
    <w:basedOn w:val="Tablanormal"/>
    <w:uiPriority w:val="59"/>
    <w:rsid w:val="00245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178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782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178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782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17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F855608D78400CB0B457B5CF0A5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D324D-DEF7-4503-AE01-613C19D3460A}"/>
      </w:docPartPr>
      <w:docPartBody>
        <w:p w:rsidR="008B369C" w:rsidRDefault="00B25AB9" w:rsidP="00B25AB9">
          <w:pPr>
            <w:pStyle w:val="BAF855608D78400CB0B457B5CF0A51E8"/>
          </w:pPr>
          <w:r w:rsidRPr="00277B2F">
            <w:rPr>
              <w:rStyle w:val="Textodelmarcadordeposicin"/>
              <w:rFonts w:eastAsiaTheme="minorHAnsi" w:cstheme="minorHAnsi"/>
            </w:rPr>
            <w:t>Nombre del municipio o concejo</w:t>
          </w:r>
        </w:p>
      </w:docPartBody>
    </w:docPart>
    <w:docPart>
      <w:docPartPr>
        <w:name w:val="24CA9E6A63AF4417AEE3DB52F62C7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417A0-99D2-409F-BBD0-F0B39EF3F31E}"/>
      </w:docPartPr>
      <w:docPartBody>
        <w:p w:rsidR="008B369C" w:rsidRDefault="00B25AB9" w:rsidP="00B25AB9">
          <w:pPr>
            <w:pStyle w:val="24CA9E6A63AF4417AEE3DB52F62C78F3"/>
          </w:pPr>
          <w:r w:rsidRPr="00277B2F">
            <w:rPr>
              <w:rStyle w:val="Textodelmarcadordeposicin"/>
              <w:rFonts w:eastAsiaTheme="minorHAnsi" w:cstheme="minorHAnsi"/>
            </w:rPr>
            <w:t>NIF</w:t>
          </w:r>
        </w:p>
      </w:docPartBody>
    </w:docPart>
    <w:docPart>
      <w:docPartPr>
        <w:name w:val="4A4EDC99818D46B38357A60E40705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5B0BB-8339-4875-944E-856BDD767A9F}"/>
      </w:docPartPr>
      <w:docPartBody>
        <w:p w:rsidR="008B369C" w:rsidRDefault="00B25AB9" w:rsidP="00B25AB9">
          <w:pPr>
            <w:pStyle w:val="4A4EDC99818D46B38357A60E407054F1"/>
          </w:pPr>
          <w:r w:rsidRPr="00277B2F">
            <w:rPr>
              <w:rStyle w:val="Textodelmarcadordeposicin"/>
              <w:rFonts w:eastAsiaTheme="minorHAnsi" w:cstheme="minorHAnsi"/>
            </w:rPr>
            <w:t>Nombre y apellidos persona de contacto</w:t>
          </w:r>
        </w:p>
      </w:docPartBody>
    </w:docPart>
    <w:docPart>
      <w:docPartPr>
        <w:name w:val="B5BFFC84CCE841699CCBD16F1E98A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52693-1B3F-4308-8FC0-F9F3CE6887E3}"/>
      </w:docPartPr>
      <w:docPartBody>
        <w:p w:rsidR="008B369C" w:rsidRDefault="00B25AB9" w:rsidP="00B25AB9">
          <w:pPr>
            <w:pStyle w:val="B5BFFC84CCE841699CCBD16F1E98A79B"/>
          </w:pPr>
          <w:r w:rsidRPr="00277B2F">
            <w:rPr>
              <w:rStyle w:val="Textodelmarcadordeposicin"/>
              <w:rFonts w:eastAsiaTheme="minorHAnsi" w:cstheme="minorHAnsi"/>
            </w:rPr>
            <w:t>Teléfono persona de contacto</w:t>
          </w:r>
        </w:p>
      </w:docPartBody>
    </w:docPart>
    <w:docPart>
      <w:docPartPr>
        <w:name w:val="984B8D97C0D744DC911330978256F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FA7D9-E1FB-454E-87A5-32B7CCD93A98}"/>
      </w:docPartPr>
      <w:docPartBody>
        <w:p w:rsidR="008B369C" w:rsidRDefault="00B25AB9" w:rsidP="00B25AB9">
          <w:pPr>
            <w:pStyle w:val="984B8D97C0D744DC911330978256FC9D"/>
          </w:pPr>
          <w:r w:rsidRPr="00277B2F">
            <w:rPr>
              <w:rStyle w:val="Textodelmarcadordeposicin"/>
              <w:rFonts w:eastAsiaTheme="minorHAnsi" w:cstheme="minorHAnsi"/>
            </w:rPr>
            <w:t>Denominación de la inversión</w:t>
          </w:r>
        </w:p>
      </w:docPartBody>
    </w:docPart>
    <w:docPart>
      <w:docPartPr>
        <w:name w:val="B5FC50420CA14BDB8B8A073C72268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D0A23-E579-4671-AE99-A14B668C1947}"/>
      </w:docPartPr>
      <w:docPartBody>
        <w:p w:rsidR="008B369C" w:rsidRDefault="00B25AB9" w:rsidP="00B25AB9">
          <w:pPr>
            <w:pStyle w:val="B5FC50420CA14BDB8B8A073C72268D97"/>
          </w:pPr>
          <w:r w:rsidRPr="00277B2F">
            <w:rPr>
              <w:rStyle w:val="Textodelmarcadordeposicin"/>
              <w:rFonts w:eastAsiaTheme="minorHAnsi" w:cstheme="minorHAnsi"/>
            </w:rPr>
            <w:t>Denominación de la inversión</w:t>
          </w:r>
        </w:p>
      </w:docPartBody>
    </w:docPart>
    <w:docPart>
      <w:docPartPr>
        <w:name w:val="B62C219D471447A79BC5622BC4C08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65270-5DCA-4FA1-B2C0-2C4D4E7BE6A6}"/>
      </w:docPartPr>
      <w:docPartBody>
        <w:p w:rsidR="008B369C" w:rsidRDefault="00B25AB9" w:rsidP="00B25AB9">
          <w:pPr>
            <w:pStyle w:val="B62C219D471447A79BC5622BC4C08400"/>
          </w:pPr>
          <w:r w:rsidRPr="00277B2F">
            <w:rPr>
              <w:rStyle w:val="Textodelmarcadordeposicin"/>
              <w:rFonts w:eastAsiaTheme="minorHAnsi" w:cstheme="minorHAnsi"/>
            </w:rPr>
            <w:t>Denominación de la inversión</w:t>
          </w:r>
        </w:p>
      </w:docPartBody>
    </w:docPart>
    <w:docPart>
      <w:docPartPr>
        <w:name w:val="90FC632E86CE45C883C5925D7DD84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A8207-69AB-4A10-9F9E-DEBBC6ED5779}"/>
      </w:docPartPr>
      <w:docPartBody>
        <w:p w:rsidR="008B369C" w:rsidRDefault="00B25AB9" w:rsidP="00B25AB9">
          <w:pPr>
            <w:pStyle w:val="90FC632E86CE45C883C5925D7DD84FCA"/>
          </w:pPr>
          <w:r w:rsidRPr="00277B2F">
            <w:rPr>
              <w:rStyle w:val="Textodelmarcadordeposicin"/>
              <w:rFonts w:eastAsiaTheme="minorHAnsi" w:cstheme="minorHAnsi"/>
            </w:rPr>
            <w:t>Documentación presentada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B9"/>
    <w:rsid w:val="008B369C"/>
    <w:rsid w:val="00B2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25AB9"/>
    <w:rPr>
      <w:color w:val="808080"/>
    </w:rPr>
  </w:style>
  <w:style w:type="paragraph" w:customStyle="1" w:styleId="BAF855608D78400CB0B457B5CF0A51E8">
    <w:name w:val="BAF855608D78400CB0B457B5CF0A51E8"/>
    <w:rsid w:val="00B25AB9"/>
  </w:style>
  <w:style w:type="paragraph" w:customStyle="1" w:styleId="24CA9E6A63AF4417AEE3DB52F62C78F3">
    <w:name w:val="24CA9E6A63AF4417AEE3DB52F62C78F3"/>
    <w:rsid w:val="00B25AB9"/>
  </w:style>
  <w:style w:type="paragraph" w:customStyle="1" w:styleId="4A4EDC99818D46B38357A60E407054F1">
    <w:name w:val="4A4EDC99818D46B38357A60E407054F1"/>
    <w:rsid w:val="00B25AB9"/>
  </w:style>
  <w:style w:type="paragraph" w:customStyle="1" w:styleId="B5BFFC84CCE841699CCBD16F1E98A79B">
    <w:name w:val="B5BFFC84CCE841699CCBD16F1E98A79B"/>
    <w:rsid w:val="00B25AB9"/>
  </w:style>
  <w:style w:type="paragraph" w:customStyle="1" w:styleId="984B8D97C0D744DC911330978256FC9D">
    <w:name w:val="984B8D97C0D744DC911330978256FC9D"/>
    <w:rsid w:val="00B25AB9"/>
  </w:style>
  <w:style w:type="paragraph" w:customStyle="1" w:styleId="B5FC50420CA14BDB8B8A073C72268D97">
    <w:name w:val="B5FC50420CA14BDB8B8A073C72268D97"/>
    <w:rsid w:val="00B25AB9"/>
  </w:style>
  <w:style w:type="paragraph" w:customStyle="1" w:styleId="B62C219D471447A79BC5622BC4C08400">
    <w:name w:val="B62C219D471447A79BC5622BC4C08400"/>
    <w:rsid w:val="00B25AB9"/>
  </w:style>
  <w:style w:type="paragraph" w:customStyle="1" w:styleId="90FC632E86CE45C883C5925D7DD84FCA">
    <w:name w:val="90FC632E86CE45C883C5925D7DD84FCA"/>
    <w:rsid w:val="00B25A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de área" ma:contentTypeID="0x010100C878239678AE774EBC767F9A486250B30300048D27C07AC11D449B7612168D395EEF" ma:contentTypeVersion="1" ma:contentTypeDescription="" ma:contentTypeScope="" ma:versionID="fb4f5d39f8da8d5e16502926c7d3b2b8">
  <xsd:schema xmlns:xsd="http://www.w3.org/2001/XMLSchema" xmlns:xs="http://www.w3.org/2001/XMLSchema" xmlns:p="http://schemas.microsoft.com/office/2006/metadata/properties" xmlns:ns2="e4ae2e3a-e3df-4f1e-a03f-9c9adf24f630" xmlns:ns3="d3f100e2-2e77-4418-8cd8-7e4cc1fdba5b" targetNamespace="http://schemas.microsoft.com/office/2006/metadata/properties" ma:root="true" ma:fieldsID="d5808edc4e473dcfc4a57ea7b6c7ec47" ns2:_="" ns3:_="">
    <xsd:import namespace="e4ae2e3a-e3df-4f1e-a03f-9c9adf24f630"/>
    <xsd:import namespace="d3f100e2-2e77-4418-8cd8-7e4cc1fdba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NFDescripcion" minOccurs="0"/>
                <xsd:element ref="ns2:INFTituloEU" minOccurs="0"/>
                <xsd:element ref="ns2:INFDescripcionEU" minOccurs="0"/>
                <xsd:element ref="ns2:INFDestacado" minOccurs="0"/>
                <xsd:element ref="ns2:bac2d4ba42644256b76d1f7590e4f8b2" minOccurs="0"/>
                <xsd:element ref="ns2:TaxCatchAll" minOccurs="0"/>
                <xsd:element ref="ns2:TaxCatchAllLabel" minOccurs="0"/>
                <xsd:element ref="ns2:kaa955520f14433bb0ce3bb52afc903d" minOccurs="0"/>
                <xsd:element ref="ns2:f65b4949a22045caa2103998cd20afed" minOccurs="0"/>
                <xsd:element ref="ns3:Documento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e2e3a-e3df-4f1e-a03f-9c9adf24f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NFDescripcion" ma:index="11" nillable="true" ma:displayName="Descripción ES" ma:internalName="INFDescripcion">
      <xsd:simpleType>
        <xsd:restriction base="dms:Note">
          <xsd:maxLength value="255"/>
        </xsd:restriction>
      </xsd:simpleType>
    </xsd:element>
    <xsd:element name="INFTituloEU" ma:index="12" nillable="true" ma:displayName="Título EU" ma:internalName="INFTituloEU">
      <xsd:simpleType>
        <xsd:restriction base="dms:Text">
          <xsd:maxLength value="255"/>
        </xsd:restriction>
      </xsd:simpleType>
    </xsd:element>
    <xsd:element name="INFDescripcionEU" ma:index="13" nillable="true" ma:displayName="Descripción EU" ma:internalName="INFDescripcionEU">
      <xsd:simpleType>
        <xsd:restriction base="dms:Note">
          <xsd:maxLength value="255"/>
        </xsd:restriction>
      </xsd:simpleType>
    </xsd:element>
    <xsd:element name="INFDestacado" ma:index="14" nillable="true" ma:displayName="Destacado" ma:default="1" ma:internalName="INFDestacado">
      <xsd:simpleType>
        <xsd:restriction base="dms:Boolean"/>
      </xsd:simpleType>
    </xsd:element>
    <xsd:element name="bac2d4ba42644256b76d1f7590e4f8b2" ma:index="15" nillable="true" ma:taxonomy="true" ma:internalName="bac2d4ba42644256b76d1f7590e4f8b2" ma:taxonomyFieldName="INFTema" ma:displayName="Tema" ma:default="" ma:fieldId="{bac2d4ba-4264-4256-b76d-1f7590e4f8b2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Columna global de taxonomía" ma:hidden="true" ma:list="{fdbdc6f7-7b9b-4f68-b09f-9c1eae6ee891}" ma:internalName="TaxCatchAll" ma:showField="CatchAllData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Columna global de taxonomía1" ma:hidden="true" ma:list="{fdbdc6f7-7b9b-4f68-b09f-9c1eae6ee891}" ma:internalName="TaxCatchAllLabel" ma:readOnly="true" ma:showField="CatchAllDataLabel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a955520f14433bb0ce3bb52afc903d" ma:index="19" nillable="true" ma:taxonomy="true" ma:internalName="kaa955520f14433bb0ce3bb52afc903d" ma:taxonomyFieldName="INFSubtema" ma:displayName="Subtema" ma:default="" ma:fieldId="{4aa95552-0f14-433b-b0ce-3bb52afc903d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65b4949a22045caa2103998cd20afed" ma:index="21" nillable="true" ma:taxonomy="true" ma:internalName="f65b4949a22045caa2103998cd20afed" ma:taxonomyFieldName="INFArea" ma:displayName="Área" ma:default="" ma:fieldId="{f65b4949-a220-45ca-a210-3998cd20afed}" ma:sspId="31f1835d-2c6d-47a5-828f-058f7e44ddc8" ma:termSetId="ed561fb3-7270-47ec-8912-37b2a65a0b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100e2-2e77-4418-8cd8-7e4cc1fdba5b" elementFormDefault="qualified">
    <xsd:import namespace="http://schemas.microsoft.com/office/2006/documentManagement/types"/>
    <xsd:import namespace="http://schemas.microsoft.com/office/infopath/2007/PartnerControls"/>
    <xsd:element name="Documentos" ma:index="23" ma:displayName="Documentos" ma:default="Escriba la opción nº 1" ma:format="Dropdown" ma:internalName="Documentos">
      <xsd:simpleType>
        <xsd:restriction base="dms:Choice">
          <xsd:enumeration value="Escriba la opción nº 1"/>
          <xsd:enumeration value="Escriba la opción nº 2"/>
          <xsd:enumeration value="Escriba la opción nº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2d4ba42644256b76d1f7590e4f8b2 xmlns="e4ae2e3a-e3df-4f1e-a03f-9c9adf24f630">
      <Terms xmlns="http://schemas.microsoft.com/office/infopath/2007/PartnerControls"/>
    </bac2d4ba42644256b76d1f7590e4f8b2>
    <kaa955520f14433bb0ce3bb52afc903d xmlns="e4ae2e3a-e3df-4f1e-a03f-9c9adf24f630">
      <Terms xmlns="http://schemas.microsoft.com/office/infopath/2007/PartnerControls"/>
    </kaa955520f14433bb0ce3bb52afc903d>
    <INFTituloEU xmlns="e4ae2e3a-e3df-4f1e-a03f-9c9adf24f630" xsi:nil="true"/>
    <INFDescripcion xmlns="e4ae2e3a-e3df-4f1e-a03f-9c9adf24f630" xsi:nil="true"/>
    <TaxCatchAll xmlns="e4ae2e3a-e3df-4f1e-a03f-9c9adf24f630"/>
    <INFDescripcionEU xmlns="e4ae2e3a-e3df-4f1e-a03f-9c9adf24f630" xsi:nil="true"/>
    <Documentos xmlns="d3f100e2-2e77-4418-8cd8-7e4cc1fdba5b">Escriba la opción nº 1</Documentos>
    <f65b4949a22045caa2103998cd20afed xmlns="e4ae2e3a-e3df-4f1e-a03f-9c9adf24f630">
      <Terms xmlns="http://schemas.microsoft.com/office/infopath/2007/PartnerControls"/>
    </f65b4949a22045caa2103998cd20afed>
    <INFDestacado xmlns="e4ae2e3a-e3df-4f1e-a03f-9c9adf24f630">true</INFDestacado>
    <_dlc_DocId xmlns="e4ae2e3a-e3df-4f1e-a03f-9c9adf24f630">MJCJE5DTMYHJ-595905188-29</_dlc_DocId>
    <_dlc_DocIdUrl xmlns="e4ae2e3a-e3df-4f1e-a03f-9c9adf24f630">
      <Url>https://administracionlocal.admon-cfnavarra.es/areas/SIL-NuevoPIL/_layouts/15/DocIdRedir.aspx?ID=MJCJE5DTMYHJ-595905188-29</Url>
      <Description>MJCJE5DTMYHJ-595905188-29</Description>
    </_dlc_DocIdUrl>
  </documentManagement>
</p:properties>
</file>

<file path=customXml/itemProps1.xml><?xml version="1.0" encoding="utf-8"?>
<ds:datastoreItem xmlns:ds="http://schemas.openxmlformats.org/officeDocument/2006/customXml" ds:itemID="{1FD3148B-2FC6-492C-91B6-55D352DFD6AE}"/>
</file>

<file path=customXml/itemProps2.xml><?xml version="1.0" encoding="utf-8"?>
<ds:datastoreItem xmlns:ds="http://schemas.openxmlformats.org/officeDocument/2006/customXml" ds:itemID="{189AB2CB-230E-477E-8ABC-5E595A03A14C}"/>
</file>

<file path=customXml/itemProps3.xml><?xml version="1.0" encoding="utf-8"?>
<ds:datastoreItem xmlns:ds="http://schemas.openxmlformats.org/officeDocument/2006/customXml" ds:itemID="{5CF7671B-A907-4BB2-934A-5C3B417E923C}"/>
</file>

<file path=customXml/itemProps4.xml><?xml version="1.0" encoding="utf-8"?>
<ds:datastoreItem xmlns:ds="http://schemas.openxmlformats.org/officeDocument/2006/customXml" ds:itemID="{C4CBBA67-D5E4-4D73-B2C2-BD486C4F2C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x046038</dc:creator>
  <cp:keywords/>
  <dc:description/>
  <cp:lastModifiedBy>x046038</cp:lastModifiedBy>
  <cp:revision>2</cp:revision>
  <dcterms:created xsi:type="dcterms:W3CDTF">2022-05-24T12:15:00Z</dcterms:created>
  <dcterms:modified xsi:type="dcterms:W3CDTF">2022-05-30T12:09:00Z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0x010100C878239678AE774EBC767F9A486250B30300048D27C07AC11D449B7612168D395EEF</vt:lpwstr>
  </property>
  <property fmtid="{D5CDD505-2E9C-101B-9397-08002B2CF9AE}" pid="3" name="_dlc_DocIdItemGuid">
    <vt:lpwstr>9ef09f8a-005c-4060-96b9-073650751041</vt:lpwstr>
  </property>
  <property fmtid="{D5CDD505-2E9C-101B-9397-08002B2CF9AE}" pid="4" name="INFTema">
    <vt:lpwstr>128;#ADMINISTRACIÓN LOCAL|97f669c7-8488-4fb8-a4c2-e9cbee1e30cd</vt:lpwstr>
  </property>
  <property fmtid="{D5CDD505-2E9C-101B-9397-08002B2CF9AE}" pid="5" name="INFSubtema">
    <vt:lpwstr>130;#Infraestructuras locales|f57b0c41-cda0-403f-b54e-a2f5fe7ad5a3</vt:lpwstr>
  </property>
</Properties>
</file>